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09" w:rsidRDefault="00461709" w:rsidP="00461709">
      <w:pPr>
        <w:rPr>
          <w:rFonts w:ascii="Times New Roman" w:hAnsi="Times New Roman" w:cs="Times New Roman"/>
          <w:b/>
          <w:sz w:val="28"/>
          <w:szCs w:val="28"/>
        </w:rPr>
      </w:pPr>
      <w:r w:rsidRPr="0046170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родному</w:t>
      </w:r>
      <w:r w:rsidR="00820B5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(татарскому) языку</w:t>
      </w:r>
    </w:p>
    <w:p w:rsidR="00461709" w:rsidRPr="00461709" w:rsidRDefault="00461709" w:rsidP="0046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461709" w:rsidRPr="00461709" w:rsidRDefault="00461709" w:rsidP="00461709">
      <w:pPr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394"/>
        <w:gridCol w:w="1701"/>
        <w:gridCol w:w="1701"/>
        <w:gridCol w:w="68"/>
        <w:gridCol w:w="30"/>
        <w:gridCol w:w="1603"/>
      </w:tblGrid>
      <w:tr w:rsidR="00461709" w:rsidRPr="00461709" w:rsidTr="008A5E28"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70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709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709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70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61709" w:rsidRPr="00461709" w:rsidTr="008A5E28">
        <w:trPr>
          <w:trHeight w:val="850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Синтаксис простого предложения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3.09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729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Пунктуация и синтаксис сложного предложения.  </w:t>
            </w:r>
          </w:p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10.09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372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Бессоюзное сложносочиненное предложение 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17.09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816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61709">
              <w:rPr>
                <w:rFonts w:ascii="Times New Roman" w:hAnsi="Times New Roman" w:cs="Times New Roman"/>
                <w:sz w:val="28"/>
                <w:szCs w:val="28"/>
              </w:rPr>
              <w:t>Союзное сложносочиненное предложение.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709" w:rsidRPr="00461709" w:rsidTr="008A5E28">
        <w:trPr>
          <w:trHeight w:val="480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Сложные предложения с последовательным подчинением.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1.10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771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Контрольный диктант.</w:t>
            </w:r>
          </w:p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8.10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573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Понятие о сложноподчиненных предложениях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15.10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573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</w:rPr>
              <w:t>Особенности синтетических и аналитических сложноподчиненных предложений.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22.10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61709" w:rsidRPr="00461709" w:rsidTr="008A5E28">
        <w:trPr>
          <w:trHeight w:val="657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Изложение.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5.11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520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сложноподчиненных предложениях.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12.11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479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11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Сложноподчиненные  предложения с придаточными подлежащными, с придаточными сказуемыми.  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19.11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573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Сложноподчиненное предложение с придаточным дополнительным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26.11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798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Сложноподчиненное предложение с придаточным определительным.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3.12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1388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Контрольный диктант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10.12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729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Сложноподчиненные предложения с придаточными времени.</w:t>
            </w:r>
          </w:p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17.12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711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Сложноподчиненные предложения с придаточными места.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24.12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486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Сложноподчиненные предложения с придаточными образа действия.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14.01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634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Сложноподчиненные предложения с придаточными объема.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21.01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514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Сложноподчиненные предложения с придаточными причины.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28.01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573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Сложнопдчиненные предложения с придаточными цели.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4.02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382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Сложноподчиненные предложения с придаточными </w:t>
            </w: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условия.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11.02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399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22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Сочинение по картине 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18.02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497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Сложноподчиненные предложения с придаточными уступки.</w:t>
            </w:r>
          </w:p>
        </w:tc>
        <w:tc>
          <w:tcPr>
            <w:tcW w:w="1701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25.02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503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Виды сложных предложений и знаки препинания при них</w:t>
            </w:r>
          </w:p>
        </w:tc>
        <w:tc>
          <w:tcPr>
            <w:tcW w:w="1701" w:type="dxa"/>
          </w:tcPr>
          <w:p w:rsidR="00461709" w:rsidRPr="00461709" w:rsidRDefault="00820B55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="00461709"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.03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592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Контрольное изложение “Бала”.</w:t>
            </w:r>
          </w:p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461709" w:rsidRPr="00461709" w:rsidRDefault="00820B55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  <w:r w:rsidR="00461709"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.03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573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Прямая и косвенная речь. Знаки препинания в прямой речи</w:t>
            </w:r>
          </w:p>
        </w:tc>
        <w:tc>
          <w:tcPr>
            <w:tcW w:w="1701" w:type="dxa"/>
          </w:tcPr>
          <w:p w:rsidR="00461709" w:rsidRPr="00461709" w:rsidRDefault="00820B55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  <w:r w:rsidR="00461709"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.03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347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Понятие о разговорном стиле. Письма</w:t>
            </w:r>
          </w:p>
        </w:tc>
        <w:tc>
          <w:tcPr>
            <w:tcW w:w="1701" w:type="dxa"/>
          </w:tcPr>
          <w:p w:rsidR="00461709" w:rsidRPr="00461709" w:rsidRDefault="00820B55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  <w:r w:rsidR="00461709"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.04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308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Научный стиль</w:t>
            </w:r>
          </w:p>
        </w:tc>
        <w:tc>
          <w:tcPr>
            <w:tcW w:w="1701" w:type="dxa"/>
          </w:tcPr>
          <w:p w:rsidR="00461709" w:rsidRPr="00461709" w:rsidRDefault="00461709" w:rsidP="00820B5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820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.04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531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</w:t>
            </w:r>
          </w:p>
        </w:tc>
        <w:tc>
          <w:tcPr>
            <w:tcW w:w="4394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Публицистически стиль</w:t>
            </w:r>
          </w:p>
        </w:tc>
        <w:tc>
          <w:tcPr>
            <w:tcW w:w="1701" w:type="dxa"/>
          </w:tcPr>
          <w:p w:rsidR="00461709" w:rsidRPr="00461709" w:rsidRDefault="00820B55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</w:t>
            </w:r>
            <w:r w:rsidR="00461709" w:rsidRPr="004617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.04</w:t>
            </w:r>
          </w:p>
        </w:tc>
        <w:tc>
          <w:tcPr>
            <w:tcW w:w="1799" w:type="dxa"/>
            <w:gridSpan w:val="3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60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461709" w:rsidRPr="00461709" w:rsidTr="008A5E28">
        <w:trPr>
          <w:trHeight w:val="642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</w:t>
            </w:r>
          </w:p>
        </w:tc>
        <w:tc>
          <w:tcPr>
            <w:tcW w:w="4394" w:type="dxa"/>
          </w:tcPr>
          <w:p w:rsidR="00461709" w:rsidRPr="00820B55" w:rsidRDefault="00461709" w:rsidP="00820B5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461709" w:rsidRPr="00820B55" w:rsidRDefault="00461709" w:rsidP="00820B5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0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Контроль диктант. «Туган т</w:t>
            </w:r>
            <w:r w:rsidRPr="00820B5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ө</w:t>
            </w:r>
            <w:r w:rsidRPr="00820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як»</w:t>
            </w:r>
          </w:p>
        </w:tc>
        <w:tc>
          <w:tcPr>
            <w:tcW w:w="1701" w:type="dxa"/>
          </w:tcPr>
          <w:p w:rsidR="00461709" w:rsidRPr="00461709" w:rsidRDefault="00820B55" w:rsidP="00820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61709" w:rsidRPr="0046170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  <w:gridSpan w:val="2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709" w:rsidRPr="00461709" w:rsidTr="008A5E28">
        <w:trPr>
          <w:trHeight w:val="277"/>
        </w:trPr>
        <w:tc>
          <w:tcPr>
            <w:tcW w:w="993" w:type="dxa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31</w:t>
            </w:r>
          </w:p>
        </w:tc>
        <w:tc>
          <w:tcPr>
            <w:tcW w:w="4394" w:type="dxa"/>
          </w:tcPr>
          <w:p w:rsidR="00461709" w:rsidRPr="00820B55" w:rsidRDefault="00820B55" w:rsidP="00820B5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0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Работа над ошибками.Повторение</w:t>
            </w:r>
          </w:p>
        </w:tc>
        <w:tc>
          <w:tcPr>
            <w:tcW w:w="1701" w:type="dxa"/>
          </w:tcPr>
          <w:p w:rsidR="00461709" w:rsidRPr="00461709" w:rsidRDefault="00820B55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1709" w:rsidRPr="004617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69" w:type="dxa"/>
            <w:gridSpan w:val="2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709" w:rsidRPr="00461709" w:rsidTr="008A5E28">
        <w:trPr>
          <w:trHeight w:val="277"/>
        </w:trPr>
        <w:tc>
          <w:tcPr>
            <w:tcW w:w="993" w:type="dxa"/>
          </w:tcPr>
          <w:p w:rsidR="00461709" w:rsidRDefault="00820B55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32</w:t>
            </w:r>
          </w:p>
        </w:tc>
        <w:tc>
          <w:tcPr>
            <w:tcW w:w="4394" w:type="dxa"/>
          </w:tcPr>
          <w:p w:rsidR="00461709" w:rsidRPr="00820B55" w:rsidRDefault="00820B55" w:rsidP="00820B5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0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Повторение пройденного за год</w:t>
            </w:r>
          </w:p>
        </w:tc>
        <w:tc>
          <w:tcPr>
            <w:tcW w:w="1701" w:type="dxa"/>
          </w:tcPr>
          <w:p w:rsidR="00461709" w:rsidRPr="00461709" w:rsidRDefault="00820B55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769" w:type="dxa"/>
            <w:gridSpan w:val="2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709" w:rsidRPr="00461709" w:rsidTr="008A5E28">
        <w:trPr>
          <w:trHeight w:val="277"/>
        </w:trPr>
        <w:tc>
          <w:tcPr>
            <w:tcW w:w="993" w:type="dxa"/>
          </w:tcPr>
          <w:p w:rsidR="00461709" w:rsidRDefault="00820B55" w:rsidP="0046170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33</w:t>
            </w:r>
          </w:p>
        </w:tc>
        <w:tc>
          <w:tcPr>
            <w:tcW w:w="4394" w:type="dxa"/>
          </w:tcPr>
          <w:p w:rsidR="00461709" w:rsidRPr="00820B55" w:rsidRDefault="00820B55" w:rsidP="00820B5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20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Итоговый урок</w:t>
            </w:r>
          </w:p>
        </w:tc>
        <w:tc>
          <w:tcPr>
            <w:tcW w:w="1701" w:type="dxa"/>
          </w:tcPr>
          <w:p w:rsidR="00461709" w:rsidRPr="00461709" w:rsidRDefault="00820B55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769" w:type="dxa"/>
            <w:gridSpan w:val="2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 w:rsidR="00461709" w:rsidRPr="00461709" w:rsidRDefault="00461709" w:rsidP="0046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7413" w:rsidRPr="00461709" w:rsidRDefault="000C7413">
      <w:pPr>
        <w:rPr>
          <w:rFonts w:ascii="Times New Roman" w:hAnsi="Times New Roman" w:cs="Times New Roman"/>
          <w:sz w:val="28"/>
          <w:szCs w:val="28"/>
        </w:rPr>
      </w:pPr>
    </w:p>
    <w:sectPr w:rsidR="000C7413" w:rsidRPr="0046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CF"/>
    <w:rsid w:val="000C7413"/>
    <w:rsid w:val="00461709"/>
    <w:rsid w:val="00820B55"/>
    <w:rsid w:val="00C3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2019-11-14T17:10:00Z</dcterms:created>
  <dcterms:modified xsi:type="dcterms:W3CDTF">2019-11-14T17:10:00Z</dcterms:modified>
</cp:coreProperties>
</file>